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CE" w:rsidRDefault="0024714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5pt;height:89pt">
            <v:shadow on="t" opacity="52429f"/>
            <v:textpath style="font-family:&quot;Arial Black&quot;;font-style:italic;v-text-kern:t" trim="t" fitpath="t" string="Областные телефонные службы &#10;общественной безопасности, дисциплины и &#10;психологической помощи"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A61D5" w:rsidTr="003A61D5">
        <w:tc>
          <w:tcPr>
            <w:tcW w:w="5210" w:type="dxa"/>
          </w:tcPr>
          <w:p w:rsidR="003A61D5" w:rsidRPr="00D77A9C" w:rsidRDefault="003A61D5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>Экстренная круглосуточная психологическая служба</w:t>
            </w:r>
          </w:p>
          <w:p w:rsidR="003A61D5" w:rsidRPr="003A61D5" w:rsidRDefault="003A61D5" w:rsidP="003A61D5">
            <w:pPr>
              <w:jc w:val="center"/>
              <w:rPr>
                <w:b/>
                <w:i/>
                <w:sz w:val="36"/>
                <w:szCs w:val="36"/>
              </w:rPr>
            </w:pPr>
            <w:r w:rsidRPr="003A61D5">
              <w:rPr>
                <w:b/>
                <w:i/>
                <w:sz w:val="36"/>
                <w:szCs w:val="36"/>
              </w:rPr>
              <w:t>«Телефон доверия»</w:t>
            </w:r>
          </w:p>
        </w:tc>
        <w:tc>
          <w:tcPr>
            <w:tcW w:w="5210" w:type="dxa"/>
          </w:tcPr>
          <w:p w:rsidR="003A61D5" w:rsidRDefault="003A61D5" w:rsidP="00D77A9C">
            <w:pPr>
              <w:jc w:val="center"/>
              <w:rPr>
                <w:b/>
                <w:sz w:val="40"/>
                <w:szCs w:val="40"/>
              </w:rPr>
            </w:pPr>
            <w:r w:rsidRPr="003A61D5">
              <w:rPr>
                <w:b/>
                <w:sz w:val="40"/>
                <w:szCs w:val="40"/>
              </w:rPr>
              <w:t>8-017-202-</w:t>
            </w:r>
            <w:r w:rsidR="0024714D">
              <w:rPr>
                <w:b/>
                <w:sz w:val="40"/>
                <w:szCs w:val="40"/>
              </w:rPr>
              <w:t>2</w:t>
            </w:r>
            <w:bookmarkStart w:id="0" w:name="_GoBack"/>
            <w:bookmarkEnd w:id="0"/>
            <w:r w:rsidRPr="003A61D5">
              <w:rPr>
                <w:b/>
                <w:sz w:val="40"/>
                <w:szCs w:val="40"/>
              </w:rPr>
              <w:t>4-01</w:t>
            </w:r>
          </w:p>
          <w:p w:rsidR="00D77A9C" w:rsidRDefault="006D1F76" w:rsidP="003A61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  <w:p w:rsidR="00D77A9C" w:rsidRPr="003A61D5" w:rsidRDefault="00D77A9C" w:rsidP="003A61D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A61D5" w:rsidTr="003A61D5">
        <w:tc>
          <w:tcPr>
            <w:tcW w:w="5210" w:type="dxa"/>
          </w:tcPr>
          <w:p w:rsidR="003A61D5" w:rsidRPr="00D77A9C" w:rsidRDefault="003A61D5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>Телефонная линия</w:t>
            </w:r>
          </w:p>
          <w:p w:rsidR="003A61D5" w:rsidRDefault="003A61D5" w:rsidP="003A61D5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 xml:space="preserve"> наркологической помощи</w:t>
            </w:r>
          </w:p>
          <w:p w:rsidR="009F2EDA" w:rsidRPr="003A61D5" w:rsidRDefault="009F2EDA" w:rsidP="003A61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0" w:type="dxa"/>
          </w:tcPr>
          <w:p w:rsidR="003A61D5" w:rsidRPr="003A61D5" w:rsidRDefault="00D77A9C" w:rsidP="00D77A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8-017-331-90-64</w:t>
            </w:r>
          </w:p>
        </w:tc>
      </w:tr>
      <w:tr w:rsidR="003A61D5" w:rsidTr="003A61D5">
        <w:tc>
          <w:tcPr>
            <w:tcW w:w="5210" w:type="dxa"/>
          </w:tcPr>
          <w:p w:rsidR="003A61D5" w:rsidRPr="00D77A9C" w:rsidRDefault="00D77A9C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>Телефонная линия по правонарушениям, связанных с незаконным оборотом наркотиков</w:t>
            </w:r>
          </w:p>
          <w:p w:rsidR="00D77A9C" w:rsidRDefault="00D77A9C" w:rsidP="00D77A9C">
            <w:pPr>
              <w:jc w:val="center"/>
              <w:rPr>
                <w:b/>
                <w:sz w:val="36"/>
                <w:szCs w:val="36"/>
              </w:rPr>
            </w:pPr>
            <w:r w:rsidRPr="00D77A9C">
              <w:rPr>
                <w:b/>
                <w:sz w:val="36"/>
                <w:szCs w:val="36"/>
              </w:rPr>
              <w:t>«Зеленый номер»</w:t>
            </w:r>
          </w:p>
          <w:p w:rsidR="009F2EDA" w:rsidRPr="00D77A9C" w:rsidRDefault="009F2EDA" w:rsidP="00D77A9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210" w:type="dxa"/>
          </w:tcPr>
          <w:p w:rsidR="003A61D5" w:rsidRDefault="003A61D5">
            <w:pPr>
              <w:rPr>
                <w:b/>
                <w:sz w:val="40"/>
                <w:szCs w:val="40"/>
              </w:rPr>
            </w:pPr>
          </w:p>
          <w:p w:rsidR="00D77A9C" w:rsidRPr="003A61D5" w:rsidRDefault="00D77A9C" w:rsidP="00D77A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8-801-100-51-51</w:t>
            </w:r>
          </w:p>
        </w:tc>
      </w:tr>
      <w:tr w:rsidR="003A61D5" w:rsidTr="003A61D5">
        <w:tc>
          <w:tcPr>
            <w:tcW w:w="5210" w:type="dxa"/>
          </w:tcPr>
          <w:p w:rsidR="00D77A9C" w:rsidRDefault="00D77A9C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 xml:space="preserve">Круглосуточная горячая линия </w:t>
            </w:r>
          </w:p>
          <w:p w:rsidR="00D77A9C" w:rsidRDefault="00D77A9C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>по проблемам насилия в семье (МВД)</w:t>
            </w:r>
          </w:p>
          <w:p w:rsidR="003A61D5" w:rsidRPr="00D77A9C" w:rsidRDefault="00D77A9C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10" w:type="dxa"/>
          </w:tcPr>
          <w:p w:rsidR="00D77A9C" w:rsidRDefault="00D77A9C" w:rsidP="00D77A9C">
            <w:pPr>
              <w:jc w:val="center"/>
              <w:rPr>
                <w:b/>
                <w:sz w:val="40"/>
                <w:szCs w:val="40"/>
              </w:rPr>
            </w:pPr>
          </w:p>
          <w:p w:rsidR="003A61D5" w:rsidRPr="003A61D5" w:rsidRDefault="00D77A9C" w:rsidP="00D77A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8-017-220-45-26</w:t>
            </w:r>
          </w:p>
        </w:tc>
      </w:tr>
      <w:tr w:rsidR="003A61D5" w:rsidTr="003A61D5">
        <w:tc>
          <w:tcPr>
            <w:tcW w:w="5210" w:type="dxa"/>
          </w:tcPr>
          <w:p w:rsidR="003A61D5" w:rsidRDefault="00D77A9C" w:rsidP="00D77A9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Pr="00D77A9C">
              <w:rPr>
                <w:b/>
                <w:sz w:val="32"/>
                <w:szCs w:val="32"/>
              </w:rPr>
              <w:t>Телефон доверия</w:t>
            </w:r>
            <w:r>
              <w:rPr>
                <w:b/>
                <w:sz w:val="32"/>
                <w:szCs w:val="32"/>
              </w:rPr>
              <w:t>»</w:t>
            </w:r>
            <w:r w:rsidRPr="00D77A9C">
              <w:rPr>
                <w:sz w:val="32"/>
                <w:szCs w:val="32"/>
              </w:rPr>
              <w:t xml:space="preserve"> для детей и подростков</w:t>
            </w:r>
          </w:p>
          <w:p w:rsidR="009F2EDA" w:rsidRPr="00D77A9C" w:rsidRDefault="009F2EDA" w:rsidP="00D77A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0" w:type="dxa"/>
          </w:tcPr>
          <w:p w:rsidR="003A61D5" w:rsidRPr="003A61D5" w:rsidRDefault="00D77A9C" w:rsidP="00D77A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8-017-315-00-00</w:t>
            </w:r>
          </w:p>
        </w:tc>
      </w:tr>
      <w:tr w:rsidR="003A61D5" w:rsidTr="003A61D5">
        <w:tc>
          <w:tcPr>
            <w:tcW w:w="5210" w:type="dxa"/>
          </w:tcPr>
          <w:p w:rsidR="003A61D5" w:rsidRDefault="00D77A9C" w:rsidP="00D77A9C">
            <w:pPr>
              <w:jc w:val="center"/>
              <w:rPr>
                <w:sz w:val="32"/>
                <w:szCs w:val="32"/>
              </w:rPr>
            </w:pPr>
            <w:r w:rsidRPr="00D77A9C">
              <w:rPr>
                <w:sz w:val="32"/>
                <w:szCs w:val="32"/>
              </w:rPr>
              <w:t>Кризисная телефонная информационная линия по проблемам семьи и детей</w:t>
            </w:r>
          </w:p>
          <w:p w:rsidR="009F2EDA" w:rsidRPr="00D77A9C" w:rsidRDefault="009F2EDA" w:rsidP="00D77A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10" w:type="dxa"/>
          </w:tcPr>
          <w:p w:rsidR="003A61D5" w:rsidRDefault="003A61D5">
            <w:pPr>
              <w:rPr>
                <w:b/>
                <w:sz w:val="40"/>
                <w:szCs w:val="40"/>
              </w:rPr>
            </w:pPr>
          </w:p>
          <w:p w:rsidR="00D77A9C" w:rsidRPr="003A61D5" w:rsidRDefault="00D77A9C" w:rsidP="00D77A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8-017-247-32-32</w:t>
            </w:r>
          </w:p>
        </w:tc>
      </w:tr>
      <w:tr w:rsidR="003A61D5" w:rsidTr="003A61D5">
        <w:tc>
          <w:tcPr>
            <w:tcW w:w="5210" w:type="dxa"/>
          </w:tcPr>
          <w:p w:rsidR="003A61D5" w:rsidRPr="009F2EDA" w:rsidRDefault="009F2EDA" w:rsidP="009F2ED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 </w:t>
            </w:r>
            <w:r>
              <w:rPr>
                <w:sz w:val="32"/>
                <w:szCs w:val="32"/>
              </w:rPr>
              <w:t xml:space="preserve">«Центр доверия </w:t>
            </w:r>
            <w:r w:rsidR="00150A47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 xml:space="preserve">Надежда и исцеление». </w:t>
            </w:r>
            <w:r>
              <w:rPr>
                <w:sz w:val="32"/>
                <w:szCs w:val="32"/>
              </w:rPr>
              <w:t>Горячая линия по вопросам насилия и злоупотребления алкоголем</w:t>
            </w:r>
          </w:p>
        </w:tc>
        <w:tc>
          <w:tcPr>
            <w:tcW w:w="5210" w:type="dxa"/>
          </w:tcPr>
          <w:p w:rsidR="003A61D5" w:rsidRDefault="003A61D5">
            <w:pPr>
              <w:rPr>
                <w:b/>
                <w:sz w:val="40"/>
                <w:szCs w:val="40"/>
              </w:rPr>
            </w:pPr>
          </w:p>
          <w:p w:rsidR="009F2EDA" w:rsidRDefault="009F2EDA" w:rsidP="009F2E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8-017-293-94-19</w:t>
            </w:r>
          </w:p>
          <w:p w:rsidR="009F2EDA" w:rsidRPr="009F2EDA" w:rsidRDefault="009F2EDA" w:rsidP="009F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(пн.-пт. с 11.00-14)</w:t>
            </w:r>
          </w:p>
        </w:tc>
      </w:tr>
      <w:tr w:rsidR="003A61D5" w:rsidTr="003A61D5">
        <w:tc>
          <w:tcPr>
            <w:tcW w:w="5210" w:type="dxa"/>
          </w:tcPr>
          <w:p w:rsidR="003A61D5" w:rsidRPr="009F2EDA" w:rsidRDefault="009F2EDA" w:rsidP="009F2EDA">
            <w:pPr>
              <w:jc w:val="center"/>
              <w:rPr>
                <w:sz w:val="32"/>
                <w:szCs w:val="32"/>
              </w:rPr>
            </w:pPr>
            <w:r w:rsidRPr="009F2EDA">
              <w:rPr>
                <w:sz w:val="32"/>
                <w:szCs w:val="32"/>
              </w:rPr>
              <w:t>Сестрич</w:t>
            </w:r>
            <w:r w:rsidR="00BE5AAC">
              <w:rPr>
                <w:sz w:val="32"/>
                <w:szCs w:val="32"/>
              </w:rPr>
              <w:t>ество в честь игуменьи  Ефросиньи</w:t>
            </w:r>
            <w:r w:rsidRPr="009F2EDA">
              <w:rPr>
                <w:sz w:val="32"/>
                <w:szCs w:val="32"/>
              </w:rPr>
              <w:t xml:space="preserve"> Полоцкой. </w:t>
            </w:r>
            <w:r>
              <w:rPr>
                <w:sz w:val="32"/>
                <w:szCs w:val="32"/>
              </w:rPr>
              <w:t>Психологическая, духовная помощь, убежище</w:t>
            </w:r>
          </w:p>
        </w:tc>
        <w:tc>
          <w:tcPr>
            <w:tcW w:w="5210" w:type="dxa"/>
          </w:tcPr>
          <w:p w:rsidR="003A61D5" w:rsidRDefault="003A61D5">
            <w:pPr>
              <w:rPr>
                <w:b/>
                <w:sz w:val="40"/>
                <w:szCs w:val="40"/>
              </w:rPr>
            </w:pPr>
          </w:p>
          <w:p w:rsidR="00E61D34" w:rsidRDefault="00E61D34" w:rsidP="00E61D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8-029-151-95-22</w:t>
            </w:r>
          </w:p>
          <w:p w:rsidR="00E61D34" w:rsidRPr="003A61D5" w:rsidRDefault="00E61D34" w:rsidP="00E61D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8-33-688-40-49</w:t>
            </w:r>
          </w:p>
        </w:tc>
      </w:tr>
    </w:tbl>
    <w:p w:rsidR="003A61D5" w:rsidRDefault="003A61D5"/>
    <w:sectPr w:rsidR="003A61D5" w:rsidSect="003A61D5">
      <w:pgSz w:w="11906" w:h="16838"/>
      <w:pgMar w:top="851" w:right="851" w:bottom="851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1D5"/>
    <w:rsid w:val="00150A47"/>
    <w:rsid w:val="0024714D"/>
    <w:rsid w:val="003A61D5"/>
    <w:rsid w:val="00600615"/>
    <w:rsid w:val="006D1F76"/>
    <w:rsid w:val="00836DCE"/>
    <w:rsid w:val="009F2EDA"/>
    <w:rsid w:val="00B67E06"/>
    <w:rsid w:val="00BE5AAC"/>
    <w:rsid w:val="00D77A9C"/>
    <w:rsid w:val="00E61D34"/>
    <w:rsid w:val="00F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8ADD"/>
  <w15:docId w15:val="{9EB92BE8-850C-43AE-AD2A-F2CE8A0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2013-08-21T13:17:00Z</cp:lastPrinted>
  <dcterms:created xsi:type="dcterms:W3CDTF">2013-08-21T09:09:00Z</dcterms:created>
  <dcterms:modified xsi:type="dcterms:W3CDTF">2021-07-23T09:32:00Z</dcterms:modified>
</cp:coreProperties>
</file>